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4954">
      <w:pPr>
        <w:jc w:val="center"/>
        <w:rPr>
          <w:rFonts w:hint="default" w:ascii="Times New Roman" w:hAnsi="Times New Roman" w:cs="Times New Roman"/>
          <w:bCs/>
          <w:lang w:val="ro-RO"/>
        </w:rPr>
      </w:pPr>
    </w:p>
    <w:p w14:paraId="228521CE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Nr. Inregistrare……………………………..</w:t>
      </w:r>
    </w:p>
    <w:p w14:paraId="75167C4C">
      <w:pPr>
        <w:ind w:left="-720" w:right="-1332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Anexa  1</w:t>
      </w:r>
    </w:p>
    <w:p w14:paraId="29F3A078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1B2E70EF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CERERE </w:t>
      </w:r>
    </w:p>
    <w:p w14:paraId="04EA7094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În vederea înscrierii la concursul de selecție al  STAFF-ului  VET participant la mobilitate in cadrul proiectului ERASMUS+ nr.  </w:t>
      </w:r>
      <w:r>
        <w:rPr>
          <w:rFonts w:hint="default" w:ascii="Times New Roman" w:hAnsi="Times New Roman" w:cs="Times New Roman"/>
          <w:b/>
          <w:sz w:val="24"/>
          <w:szCs w:val="24"/>
        </w:rPr>
        <w:t>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>-1-RO01-KA121-VET-000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331869</w:t>
      </w:r>
    </w:p>
    <w:p w14:paraId="1FDE7D6B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6E580FF1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Doamnă director, </w:t>
      </w:r>
    </w:p>
    <w:p w14:paraId="2EE363F0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2C29B951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Subsemnatul/a …………………………………………………, CNP……………………………………….născut (ă) la data de ……………………………., încadrat(ă) la …………………………………….………………….(unitatea de învățământ) pe postul/catedra de ………………………………………vă rog să-mi aprobați depunerea candidaturii în vederea participării la concursul de selecție a staffului VET participant la mobilitate în cadrul proiectului Erasmus+, </w:t>
      </w:r>
      <w:r>
        <w:rPr>
          <w:rFonts w:hint="default" w:ascii="Times New Roman" w:hAnsi="Times New Roman" w:cs="Times New Roman"/>
          <w:bCs/>
          <w:sz w:val="24"/>
          <w:szCs w:val="24"/>
          <w:lang w:val="it-IT"/>
        </w:rPr>
        <w:t>202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  <w:lang w:val="it-IT"/>
        </w:rPr>
        <w:t>-1-RO01-KA121-VET-000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331869</w:t>
      </w:r>
    </w:p>
    <w:p w14:paraId="5ADBE8E5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Menționez următoarele:</w:t>
      </w:r>
    </w:p>
    <w:p w14:paraId="45105313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4ED86CD4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1.Am domiciliul în localitatea……… ……………….., județ… ….…., strada ……………………..…., nr. ………, bl. ………., sc…… ….,et. …, ap. …. telefon …………………, adresă e-mail ……………….…………………….. și mă legitimez cu CI seria……………nr………………………….….., eliberat de ……………………………………….la data de ……………………. </w:t>
      </w:r>
    </w:p>
    <w:p w14:paraId="3DCF3F3A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1E10E95A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2.Declar pe proprie răspundere că am luat la cunoștință de prevederile Apelului pentru selecția cadrelor didactice din VET în vederea participării la activitățile de mobilitate Erasmus desfășurate în cadrul proiectului </w:t>
      </w:r>
      <w:r>
        <w:rPr>
          <w:rFonts w:hint="default" w:ascii="Times New Roman" w:hAnsi="Times New Roman" w:cs="Times New Roman"/>
          <w:bCs/>
          <w:sz w:val="24"/>
          <w:szCs w:val="24"/>
          <w:lang w:val="it-IT"/>
        </w:rPr>
        <w:t>202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  <w:lang w:val="it-IT"/>
        </w:rPr>
        <w:t>-1-RO01-KA121-VET-000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331869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, inclusiv etapele calendarului de selecție.</w:t>
      </w:r>
    </w:p>
    <w:p w14:paraId="3A505D0A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7C952CAA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3.Declar pe proprie răspundere ca pe tot parcursul desfășurării activităților voi păstra confidențialitatea cu privire la informațiile/materialele primite /elaborate în calitate de participant.</w:t>
      </w:r>
    </w:p>
    <w:p w14:paraId="5382F7D9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4.Prelucrarea datelor cu caracter personal se va realiza cu respectarea prevederilor Regulamentului nr.679/27.04.2016 adoptat de Parlamentul European si Consiliul Uniunii Europene pentru aprobarea normelor privind protecția în ceea ce privește prelucrarea datelor cu caracter personal precum și a normelor referitoare la libera circulație a acestui tip de  date.</w:t>
      </w:r>
    </w:p>
    <w:p w14:paraId="25E43FDC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22397176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Prin completarea prezentului formular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………….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, subsemnatul (a) ……………………………………..îmi exprim consimțământul expres și neechivoc, explicit și informat asupra colectării , prelucrării și utilizării tuturor datelor mele personale inclusiv a celor cu caracter special prevăzute în Regulament precum si a imaginii personale în scopul diseminării proiectului sus menţionat pe internet, site-ul şcolii, site-ul proiectului, facebook, cât şi prin publicarea lor în presa .</w:t>
      </w:r>
      <w:bookmarkStart w:id="0" w:name="_GoBack"/>
      <w:bookmarkEnd w:id="0"/>
    </w:p>
    <w:p w14:paraId="4A9C6DE9">
      <w:pPr>
        <w:autoSpaceDE w:val="0"/>
        <w:autoSpaceDN w:val="0"/>
        <w:adjustRightInd w:val="0"/>
        <w:ind w:left="72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68CAF5F4">
      <w:pPr>
        <w:autoSpaceDE w:val="0"/>
        <w:autoSpaceDN w:val="0"/>
        <w:adjustRightInd w:val="0"/>
        <w:jc w:val="both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38F4F985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14:paraId="3B05D88C">
      <w:pPr>
        <w:jc w:val="right"/>
        <w:rPr>
          <w:rFonts w:hint="default" w:ascii="Times New Roman" w:hAnsi="Times New Roman" w:cs="Times New Roman"/>
          <w:b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Data,………………………..</w:t>
      </w:r>
    </w:p>
    <w:p w14:paraId="32F6C13E">
      <w:pPr>
        <w:jc w:val="right"/>
        <w:rPr>
          <w:rFonts w:hint="default" w:ascii="Times New Roman" w:hAnsi="Times New Roman" w:cs="Times New Roman"/>
          <w:b/>
          <w:sz w:val="24"/>
          <w:szCs w:val="24"/>
          <w:lang w:val="it-IT"/>
        </w:rPr>
      </w:pPr>
    </w:p>
    <w:p w14:paraId="5B9249AF">
      <w:pPr>
        <w:jc w:val="right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 xml:space="preserve">Nume </w:t>
      </w: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și prenume....................................................</w:t>
      </w:r>
    </w:p>
    <w:p w14:paraId="2F8CABD5">
      <w:pPr>
        <w:jc w:val="right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</w:p>
    <w:p w14:paraId="217E3072">
      <w:pPr>
        <w:jc w:val="right"/>
        <w:rPr>
          <w:rFonts w:hint="default" w:ascii="Times New Roman" w:hAnsi="Times New Roman" w:cs="Times New Roman"/>
          <w:b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o-RO"/>
        </w:rPr>
        <w:t>Semnătura..........................................................</w:t>
      </w:r>
    </w:p>
    <w:p w14:paraId="4B1B9048">
      <w:pPr>
        <w:jc w:val="center"/>
        <w:rPr>
          <w:rFonts w:hint="default" w:ascii="Times New Roman" w:hAnsi="Times New Roman" w:cs="Times New Roman"/>
          <w:bCs/>
          <w:lang w:val="ro-RO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77F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8B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B/Vs9a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68B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6885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2419985</wp:posOffset>
              </wp:positionH>
              <wp:positionV relativeFrom="paragraph">
                <wp:posOffset>19050</wp:posOffset>
              </wp:positionV>
              <wp:extent cx="2634615" cy="1757045"/>
              <wp:effectExtent l="5080" t="4445" r="8255" b="101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964940" y="814705"/>
                        <a:ext cx="2634615" cy="1757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19D">
                          <w:pPr>
                            <w:spacing w:after="0" w:line="240" w:lineRule="auto"/>
                            <w:rPr>
                              <w:lang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drawing>
                              <wp:inline distT="0" distB="0" distL="114300" distR="114300">
                                <wp:extent cx="1855470" cy="581660"/>
                                <wp:effectExtent l="0" t="0" r="11430" b="8890"/>
                                <wp:docPr id="3" name="Picture 3" descr="C:\Users\Marinela\AppData\Local\Temp\Temp1_ec-erasmusplus-logos.zip\EC Erasmus+ logo\jpg\EU flag-Erasmus+_vect_PO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C:\Users\Marinela\AppData\Local\Temp\Temp1_ec-erasmusplus-logos.zip\EC Erasmus+ logo\jpg\EU flag-Erasmus+_vect_POS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5470" cy="58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D47D7D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Liceul Tehnologic Forestier,Sighetu Marmației</w:t>
                          </w:r>
                        </w:p>
                        <w:p w14:paraId="54AA8642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>Programul ERASMUS+</w:t>
                          </w:r>
                        </w:p>
                        <w:p w14:paraId="19036C17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 xml:space="preserve">Acţiunea Cheie 121 , Domeniul – Formare profesională (VET) </w:t>
                          </w:r>
                        </w:p>
                        <w:p w14:paraId="4ECD06EB">
                          <w:pPr>
                            <w:spacing w:after="0" w:line="240" w:lineRule="auto"/>
                            <w:rPr>
                              <w:rFonts w:hint="default"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Cod proiect mobilitate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hint="default" w:ascii="Times New Roman" w:hAnsi="Times New Roman"/>
                              <w:b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-1-RO01-KA121-VET-000</w:t>
                          </w:r>
                          <w:r>
                            <w:rPr>
                              <w:rFonts w:hint="default" w:ascii="Times New Roman" w:hAnsi="Times New Roman"/>
                              <w:b/>
                              <w:sz w:val="20"/>
                              <w:szCs w:val="20"/>
                              <w:lang w:val="en-US"/>
                            </w:rPr>
                            <w:t>331869</w:t>
                          </w:r>
                        </w:p>
                        <w:p w14:paraId="57F0D7D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55pt;margin-top:1.5pt;height:138.35pt;width:207.45pt;z-index:251659264;mso-width-relative:page;mso-height-relative:page;" fillcolor="#FFFFFF [3201]" filled="t" stroked="t" coordsize="21600,21600" o:gfxdata="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y89HfVAAAACQEA&#10;AA8AAAAAAAAAAQAgAAAAIgAAAGRycy9kb3ducmV2LnhtbFBLAQIUABQAAAAIAIdO4kBlDsasVgIA&#10;AMIEAAAOAAAAAAAAAAEAIAAAACQBAABkcnMvZTJvRG9jLnhtbFBLBQYAAAAABgAGAFkBAADsBQAA&#10;AAA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7F7B619D">
                    <w:pPr>
                      <w:spacing w:after="0" w:line="240" w:lineRule="auto"/>
                      <w:rPr>
                        <w:lang w:eastAsia="ro-RO"/>
                      </w:rPr>
                    </w:pPr>
                    <w:r>
                      <w:rPr>
                        <w:lang w:eastAsia="ro-RO"/>
                      </w:rPr>
                      <w:drawing>
                        <wp:inline distT="0" distB="0" distL="114300" distR="114300">
                          <wp:extent cx="1855470" cy="581660"/>
                          <wp:effectExtent l="0" t="0" r="11430" b="8890"/>
                          <wp:docPr id="3" name="Picture 3" descr="C:\Users\Marinela\AppData\Local\Temp\Temp1_ec-erasmusplus-logos.zip\EC Erasmus+ logo\jpg\EU flag-Erasmus+_vect_PO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C:\Users\Marinela\AppData\Local\Temp\Temp1_ec-erasmusplus-logos.zip\EC Erasmus+ logo\jpg\EU flag-Erasmus+_vect_POS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5470" cy="581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D47D7DA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Liceul Tehnologic Forestier,Sighetu Marmației</w:t>
                    </w:r>
                  </w:p>
                  <w:p w14:paraId="54AA8642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>Programul ERASMUS+</w:t>
                    </w:r>
                  </w:p>
                  <w:p w14:paraId="19036C17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 xml:space="preserve">Acţiunea Cheie 121 , Domeniul – Formare profesională (VET) </w:t>
                    </w:r>
                  </w:p>
                  <w:p w14:paraId="4ECD06EB">
                    <w:pPr>
                      <w:spacing w:after="0" w:line="240" w:lineRule="auto"/>
                      <w:rPr>
                        <w:rFonts w:hint="default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Cod proiect mobilitate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: </w:t>
                    </w:r>
                    <w:r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202</w:t>
                    </w:r>
                    <w:r>
                      <w:rPr>
                        <w:rFonts w:hint="default" w:ascii="Times New Roman" w:hAnsi="Times New Roman"/>
                        <w:b/>
                        <w:sz w:val="20"/>
                        <w:szCs w:val="20"/>
                        <w:lang w:val="en-US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-1-RO01-KA121-VET-000</w:t>
                    </w:r>
                    <w:r>
                      <w:rPr>
                        <w:rFonts w:hint="default" w:ascii="Times New Roman" w:hAnsi="Times New Roman"/>
                        <w:b/>
                        <w:sz w:val="20"/>
                        <w:szCs w:val="20"/>
                        <w:lang w:val="en-US"/>
                      </w:rPr>
                      <w:t>331869</w:t>
                    </w:r>
                  </w:p>
                  <w:p w14:paraId="57F0D7DF"/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678305" cy="1670685"/>
          <wp:effectExtent l="0" t="0" r="17145" b="5715"/>
          <wp:docPr id="1" name="Picture 1" descr="descăr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ărcar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78305" cy="167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427C"/>
    <w:rsid w:val="000606BC"/>
    <w:rsid w:val="003115AA"/>
    <w:rsid w:val="00667AB7"/>
    <w:rsid w:val="00697ACD"/>
    <w:rsid w:val="008E71BF"/>
    <w:rsid w:val="00AA3499"/>
    <w:rsid w:val="00B60FDA"/>
    <w:rsid w:val="00CE13C1"/>
    <w:rsid w:val="00D409D9"/>
    <w:rsid w:val="0569187D"/>
    <w:rsid w:val="06771C72"/>
    <w:rsid w:val="075D7D56"/>
    <w:rsid w:val="12C570AC"/>
    <w:rsid w:val="12F633BE"/>
    <w:rsid w:val="13736F91"/>
    <w:rsid w:val="17F90C25"/>
    <w:rsid w:val="24563D89"/>
    <w:rsid w:val="25B3546A"/>
    <w:rsid w:val="2DDC72F1"/>
    <w:rsid w:val="32E62CCC"/>
    <w:rsid w:val="3329641A"/>
    <w:rsid w:val="38C16701"/>
    <w:rsid w:val="420A3A49"/>
    <w:rsid w:val="456775B6"/>
    <w:rsid w:val="4640427C"/>
    <w:rsid w:val="5280212F"/>
    <w:rsid w:val="5EA51774"/>
    <w:rsid w:val="60F763FA"/>
    <w:rsid w:val="64A5118B"/>
    <w:rsid w:val="6CE81042"/>
    <w:rsid w:val="6E443F80"/>
    <w:rsid w:val="71AA0A1B"/>
    <w:rsid w:val="768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paragraph" w:styleId="10">
    <w:name w:val="List Paragraph"/>
    <w:basedOn w:val="1"/>
    <w:qFormat/>
    <w:uiPriority w:val="34"/>
    <w:pPr>
      <w:ind w:left="708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2069</Words>
  <Characters>12005</Characters>
  <Lines>100</Lines>
  <Paragraphs>28</Paragraphs>
  <TotalTime>4</TotalTime>
  <ScaleCrop>false</ScaleCrop>
  <LinksUpToDate>false</LinksUpToDate>
  <CharactersWithSpaces>14046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2023-09-18T05:53:00Z</dcterms:created>
  <dc:creator>Sarkadi Csiszar Erika</dc:creator>
  <cp:lastModifiedBy>Sarkadi Csiszar Erika</cp:lastModifiedBy>
  <cp:lastPrinted>2023-09-17T15:07:00Z</cp:lastPrinted>
  <dcterms:modified xsi:type="dcterms:W3CDTF">2026-03-01T13:48:06Z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3C6B8B3B48FE441C9A06CA558D23D4CA_13</vt:lpwstr>
  </property>
</Properties>
</file>